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2C" w:rsidRPr="0003682C" w:rsidRDefault="0003682C" w:rsidP="0003682C">
      <w:pPr>
        <w:pStyle w:val="NormalWeb"/>
        <w:jc w:val="right"/>
      </w:pPr>
      <w:r>
        <w:rPr>
          <w:noProof/>
        </w:rPr>
        <w:drawing>
          <wp:inline distT="0" distB="0" distL="0" distR="0" wp14:anchorId="5998559F" wp14:editId="6A0CA45C">
            <wp:extent cx="6018530" cy="2026920"/>
            <wp:effectExtent l="0" t="0" r="1270" b="0"/>
            <wp:docPr id="2" name="Picture 2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22505214"/>
      <w:bookmarkStart w:id="1" w:name="_Hlk132794776"/>
      <w:r>
        <w:rPr>
          <w:rFonts w:ascii="Cambria" w:hAnsi="Cambria"/>
          <w:b/>
        </w:rPr>
        <w:t xml:space="preserve">             </w:t>
      </w:r>
      <w:r w:rsidRPr="0003682C">
        <w:rPr>
          <w:rFonts w:ascii="Cambria" w:hAnsi="Cambria"/>
          <w:b/>
        </w:rPr>
        <w:t>Nr.</w:t>
      </w:r>
      <w:r w:rsidRPr="0003682C">
        <w:rPr>
          <w:rFonts w:ascii="Cambria" w:hAnsi="Cambria"/>
          <w:b/>
        </w:rPr>
        <w:t>4693/15.12.202</w:t>
      </w:r>
      <w:bookmarkEnd w:id="0"/>
      <w:bookmarkEnd w:id="1"/>
      <w:r w:rsidRPr="0003682C">
        <w:rPr>
          <w:rFonts w:ascii="Cambria" w:hAnsi="Cambria"/>
          <w:b/>
        </w:rPr>
        <w:t>5</w:t>
      </w:r>
      <w:r w:rsidRPr="0003682C">
        <w:rPr>
          <w:rFonts w:ascii="Cambria" w:hAnsi="Cambria"/>
          <w:b/>
        </w:rPr>
        <w:t>.</w:t>
      </w:r>
    </w:p>
    <w:p w:rsidR="00DF4777" w:rsidRPr="0003682C" w:rsidRDefault="00DF4777" w:rsidP="00DF4777">
      <w:pPr>
        <w:jc w:val="center"/>
        <w:rPr>
          <w:rFonts w:ascii="Cambria" w:hAnsi="Cambria"/>
          <w:b/>
        </w:rPr>
      </w:pPr>
      <w:proofErr w:type="gramStart"/>
      <w:r w:rsidRPr="0003682C">
        <w:rPr>
          <w:rFonts w:ascii="Cambria" w:hAnsi="Cambria"/>
          <w:b/>
        </w:rPr>
        <w:t>RAPORT  AL</w:t>
      </w:r>
      <w:proofErr w:type="gramEnd"/>
      <w:r w:rsidRPr="0003682C">
        <w:rPr>
          <w:rFonts w:ascii="Cambria" w:hAnsi="Cambria"/>
          <w:b/>
        </w:rPr>
        <w:t xml:space="preserve"> COMPARTIMENTULUI DE RESORT</w:t>
      </w:r>
    </w:p>
    <w:p w:rsidR="00DF4777" w:rsidRPr="0003682C" w:rsidRDefault="00DF4777" w:rsidP="00A87E33">
      <w:pPr>
        <w:jc w:val="center"/>
        <w:rPr>
          <w:rFonts w:ascii="Cambria" w:hAnsi="Cambria"/>
          <w:b/>
        </w:rPr>
      </w:pPr>
      <w:r w:rsidRPr="0003682C">
        <w:rPr>
          <w:rFonts w:ascii="Cambria" w:hAnsi="Cambria"/>
          <w:b/>
        </w:rPr>
        <w:t>PRIVIND APROBAR</w:t>
      </w:r>
      <w:r w:rsidR="005664C6" w:rsidRPr="0003682C">
        <w:rPr>
          <w:rFonts w:ascii="Cambria" w:hAnsi="Cambria"/>
          <w:b/>
        </w:rPr>
        <w:t xml:space="preserve">EA RECTIFICARII BUGETULUI </w:t>
      </w:r>
      <w:proofErr w:type="gramStart"/>
      <w:r w:rsidR="005664C6" w:rsidRPr="0003682C">
        <w:rPr>
          <w:rFonts w:ascii="Cambria" w:hAnsi="Cambria"/>
          <w:b/>
        </w:rPr>
        <w:t>LOCAL</w:t>
      </w:r>
      <w:r w:rsidRPr="0003682C">
        <w:rPr>
          <w:rFonts w:ascii="Cambria" w:hAnsi="Cambria"/>
          <w:b/>
        </w:rPr>
        <w:t xml:space="preserve">  AGRIS</w:t>
      </w:r>
      <w:proofErr w:type="gramEnd"/>
      <w:r w:rsidR="00792A4A" w:rsidRPr="0003682C">
        <w:rPr>
          <w:rFonts w:ascii="Cambria" w:hAnsi="Cambria"/>
          <w:b/>
        </w:rPr>
        <w:t xml:space="preserve"> 2025</w:t>
      </w:r>
      <w:r w:rsidR="0003682C" w:rsidRPr="0003682C">
        <w:rPr>
          <w:rFonts w:ascii="Cambria" w:hAnsi="Cambria"/>
          <w:b/>
        </w:rPr>
        <w:t>.</w:t>
      </w:r>
    </w:p>
    <w:p w:rsidR="00DE4BCB" w:rsidRPr="0003682C" w:rsidRDefault="00DE4BCB" w:rsidP="00A87E33">
      <w:pPr>
        <w:jc w:val="center"/>
        <w:rPr>
          <w:rFonts w:ascii="Cambria" w:hAnsi="Cambria"/>
        </w:rPr>
      </w:pPr>
    </w:p>
    <w:p w:rsidR="00942516" w:rsidRPr="0003682C" w:rsidRDefault="0003682C" w:rsidP="00942516">
      <w:pPr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proofErr w:type="spellStart"/>
      <w:r w:rsidR="00942516" w:rsidRPr="0003682C">
        <w:rPr>
          <w:rFonts w:ascii="Cambria" w:hAnsi="Cambria"/>
        </w:rPr>
        <w:t>Stimati</w:t>
      </w:r>
      <w:proofErr w:type="spellEnd"/>
      <w:r w:rsidR="00942516" w:rsidRPr="0003682C">
        <w:rPr>
          <w:rFonts w:ascii="Cambria" w:hAnsi="Cambria"/>
        </w:rPr>
        <w:t xml:space="preserve"> </w:t>
      </w:r>
      <w:proofErr w:type="spellStart"/>
      <w:r w:rsidR="00942516" w:rsidRPr="0003682C">
        <w:rPr>
          <w:rFonts w:ascii="Cambria" w:hAnsi="Cambria"/>
        </w:rPr>
        <w:t>consilieri</w:t>
      </w:r>
      <w:proofErr w:type="spellEnd"/>
    </w:p>
    <w:p w:rsidR="00792A4A" w:rsidRPr="0003682C" w:rsidRDefault="0003682C" w:rsidP="0003682C">
      <w:pPr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bookmarkStart w:id="2" w:name="_GoBack"/>
      <w:bookmarkEnd w:id="2"/>
      <w:r w:rsidR="00942516" w:rsidRPr="0003682C">
        <w:rPr>
          <w:rFonts w:ascii="Cambria" w:hAnsi="Cambria"/>
        </w:rPr>
        <w:t xml:space="preserve">Se </w:t>
      </w:r>
      <w:proofErr w:type="spellStart"/>
      <w:r w:rsidR="00942516" w:rsidRPr="0003682C">
        <w:rPr>
          <w:rFonts w:ascii="Cambria" w:hAnsi="Cambria"/>
        </w:rPr>
        <w:t>rectifica</w:t>
      </w:r>
      <w:proofErr w:type="spellEnd"/>
      <w:r w:rsidR="00942516" w:rsidRPr="0003682C">
        <w:rPr>
          <w:rFonts w:ascii="Cambria" w:hAnsi="Cambria"/>
        </w:rPr>
        <w:t xml:space="preserve"> </w:t>
      </w:r>
      <w:proofErr w:type="spellStart"/>
      <w:r w:rsidR="00942516" w:rsidRPr="0003682C">
        <w:rPr>
          <w:rFonts w:ascii="Cambria" w:hAnsi="Cambria"/>
        </w:rPr>
        <w:t>bugetul</w:t>
      </w:r>
      <w:proofErr w:type="spellEnd"/>
      <w:r w:rsidR="00942516" w:rsidRPr="0003682C">
        <w:rPr>
          <w:rFonts w:ascii="Cambria" w:hAnsi="Cambria"/>
        </w:rPr>
        <w:t xml:space="preserve"> local la </w:t>
      </w:r>
      <w:proofErr w:type="spellStart"/>
      <w:r w:rsidR="00942516" w:rsidRPr="0003682C">
        <w:rPr>
          <w:rFonts w:ascii="Cambria" w:hAnsi="Cambria"/>
        </w:rPr>
        <w:t>partea</w:t>
      </w:r>
      <w:proofErr w:type="spellEnd"/>
      <w:r w:rsidR="00942516" w:rsidRPr="0003682C">
        <w:rPr>
          <w:rFonts w:ascii="Cambria" w:hAnsi="Cambria"/>
        </w:rPr>
        <w:t xml:space="preserve"> de</w:t>
      </w:r>
      <w:r w:rsidR="006A6A04" w:rsidRPr="0003682C">
        <w:rPr>
          <w:rFonts w:ascii="Cambria" w:hAnsi="Cambria"/>
        </w:rPr>
        <w:t xml:space="preserve"> </w:t>
      </w:r>
      <w:proofErr w:type="spellStart"/>
      <w:r w:rsidR="006A6A04" w:rsidRPr="0003682C">
        <w:rPr>
          <w:rFonts w:ascii="Cambria" w:hAnsi="Cambria"/>
        </w:rPr>
        <w:t>venituri</w:t>
      </w:r>
      <w:proofErr w:type="spellEnd"/>
      <w:r w:rsidR="006A6A04" w:rsidRPr="0003682C">
        <w:rPr>
          <w:rFonts w:ascii="Cambria" w:hAnsi="Cambria"/>
        </w:rPr>
        <w:t xml:space="preserve"> </w:t>
      </w:r>
      <w:proofErr w:type="spellStart"/>
      <w:proofErr w:type="gramStart"/>
      <w:r w:rsidR="006A6A04" w:rsidRPr="0003682C">
        <w:rPr>
          <w:rFonts w:ascii="Cambria" w:hAnsi="Cambria"/>
        </w:rPr>
        <w:t>si</w:t>
      </w:r>
      <w:proofErr w:type="spellEnd"/>
      <w:r w:rsidR="006A6A04" w:rsidRPr="0003682C">
        <w:rPr>
          <w:rFonts w:ascii="Cambria" w:hAnsi="Cambria"/>
        </w:rPr>
        <w:t xml:space="preserve"> </w:t>
      </w:r>
      <w:r w:rsidR="00942516" w:rsidRPr="0003682C">
        <w:rPr>
          <w:rFonts w:ascii="Cambria" w:hAnsi="Cambria"/>
        </w:rPr>
        <w:t xml:space="preserve"> </w:t>
      </w:r>
      <w:proofErr w:type="spellStart"/>
      <w:r w:rsidR="00942516" w:rsidRPr="0003682C">
        <w:rPr>
          <w:rFonts w:ascii="Cambria" w:hAnsi="Cambria"/>
        </w:rPr>
        <w:t>cheltuieli</w:t>
      </w:r>
      <w:proofErr w:type="spellEnd"/>
      <w:proofErr w:type="gramEnd"/>
      <w:r w:rsidR="00942516" w:rsidRPr="0003682C">
        <w:rPr>
          <w:rFonts w:ascii="Cambria" w:hAnsi="Cambria"/>
        </w:rPr>
        <w:t xml:space="preserve">  conform </w:t>
      </w:r>
      <w:proofErr w:type="spellStart"/>
      <w:r w:rsidR="006A6A04" w:rsidRPr="0003682C">
        <w:rPr>
          <w:rFonts w:ascii="Cambria" w:hAnsi="Cambria"/>
        </w:rPr>
        <w:t>adresei</w:t>
      </w:r>
      <w:proofErr w:type="spellEnd"/>
      <w:r w:rsidR="006A6A04" w:rsidRPr="0003682C">
        <w:rPr>
          <w:rFonts w:ascii="Cambria" w:hAnsi="Cambria"/>
        </w:rPr>
        <w:t xml:space="preserve"> nr.</w:t>
      </w:r>
      <w:r w:rsidR="00A32857" w:rsidRPr="0003682C">
        <w:rPr>
          <w:rFonts w:ascii="Cambria" w:hAnsi="Cambria"/>
        </w:rPr>
        <w:t>134564/08.12.2025</w:t>
      </w:r>
      <w:r w:rsidR="006A6A04" w:rsidRPr="0003682C">
        <w:rPr>
          <w:rFonts w:ascii="Cambria" w:hAnsi="Cambria"/>
        </w:rPr>
        <w:t xml:space="preserve"> cu </w:t>
      </w:r>
      <w:proofErr w:type="spellStart"/>
      <w:r w:rsidR="00A32857" w:rsidRPr="0003682C">
        <w:rPr>
          <w:rFonts w:ascii="Cambria" w:hAnsi="Cambria"/>
        </w:rPr>
        <w:t>majorarea</w:t>
      </w:r>
      <w:proofErr w:type="spellEnd"/>
      <w:r w:rsidR="00A32857" w:rsidRPr="0003682C">
        <w:rPr>
          <w:rFonts w:ascii="Cambria" w:hAnsi="Cambria"/>
        </w:rPr>
        <w:t xml:space="preserve"> </w:t>
      </w:r>
      <w:proofErr w:type="spellStart"/>
      <w:r w:rsidR="006A6A04" w:rsidRPr="0003682C">
        <w:rPr>
          <w:rFonts w:ascii="Cambria" w:hAnsi="Cambria"/>
        </w:rPr>
        <w:t>cheltuielilor</w:t>
      </w:r>
      <w:proofErr w:type="spellEnd"/>
      <w:r w:rsidR="006A6A04" w:rsidRPr="0003682C">
        <w:rPr>
          <w:rFonts w:ascii="Cambria" w:hAnsi="Cambria"/>
        </w:rPr>
        <w:t xml:space="preserve"> </w:t>
      </w:r>
      <w:proofErr w:type="spellStart"/>
      <w:r w:rsidR="006A6A04" w:rsidRPr="0003682C">
        <w:rPr>
          <w:rFonts w:ascii="Cambria" w:hAnsi="Cambria"/>
        </w:rPr>
        <w:t>descentralizate</w:t>
      </w:r>
      <w:proofErr w:type="spellEnd"/>
      <w:r w:rsidR="006A6A04" w:rsidRPr="0003682C">
        <w:rPr>
          <w:rFonts w:ascii="Cambria" w:hAnsi="Cambria"/>
        </w:rPr>
        <w:t xml:space="preserve"> cod 110202 </w:t>
      </w:r>
      <w:r w:rsidR="00A32857" w:rsidRPr="0003682C">
        <w:rPr>
          <w:rFonts w:ascii="Cambria" w:hAnsi="Cambria"/>
        </w:rPr>
        <w:t>+177 mii lei.</w:t>
      </w:r>
      <w:r w:rsidR="00891754" w:rsidRPr="0003682C">
        <w:rPr>
          <w:rFonts w:ascii="Cambria" w:hAnsi="Cambria"/>
        </w:rPr>
        <w:t xml:space="preserve">                                                                             </w:t>
      </w:r>
    </w:p>
    <w:p w:rsidR="00EF4CA8" w:rsidRPr="0003682C" w:rsidRDefault="00942516" w:rsidP="00EF4CA8">
      <w:pPr>
        <w:rPr>
          <w:rFonts w:ascii="Cambria" w:hAnsi="Cambria"/>
        </w:rPr>
      </w:pPr>
      <w:r w:rsidRPr="0003682C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Pr="0003682C">
        <w:rPr>
          <w:rFonts w:ascii="Cambria" w:hAnsi="Cambria"/>
        </w:rPr>
        <w:t>Mii</w:t>
      </w:r>
      <w:proofErr w:type="spellEnd"/>
      <w:r w:rsidRPr="0003682C">
        <w:rPr>
          <w:rFonts w:ascii="Cambria" w:hAnsi="Cambria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4254"/>
        <w:gridCol w:w="1276"/>
        <w:gridCol w:w="708"/>
        <w:gridCol w:w="875"/>
        <w:gridCol w:w="907"/>
      </w:tblGrid>
      <w:tr w:rsidR="001A047A" w:rsidRPr="0003682C" w:rsidTr="00C7505F">
        <w:tc>
          <w:tcPr>
            <w:tcW w:w="561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Nr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>.</w:t>
            </w:r>
          </w:p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254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276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cod</w:t>
            </w:r>
          </w:p>
        </w:tc>
        <w:tc>
          <w:tcPr>
            <w:tcW w:w="708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AN</w:t>
            </w:r>
          </w:p>
        </w:tc>
        <w:tc>
          <w:tcPr>
            <w:tcW w:w="812" w:type="dxa"/>
          </w:tcPr>
          <w:p w:rsidR="001A047A" w:rsidRPr="0003682C" w:rsidRDefault="001A047A" w:rsidP="00C7505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Trim.III</w:t>
            </w:r>
            <w:proofErr w:type="spellEnd"/>
          </w:p>
        </w:tc>
        <w:tc>
          <w:tcPr>
            <w:tcW w:w="854" w:type="dxa"/>
          </w:tcPr>
          <w:p w:rsidR="001A047A" w:rsidRPr="0003682C" w:rsidRDefault="001A047A" w:rsidP="00B22E7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Trim.IV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1A047A" w:rsidRPr="0003682C" w:rsidTr="00C7505F">
        <w:tc>
          <w:tcPr>
            <w:tcW w:w="561" w:type="dxa"/>
          </w:tcPr>
          <w:p w:rsidR="001A047A" w:rsidRPr="0003682C" w:rsidRDefault="001A047A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I.</w:t>
            </w:r>
          </w:p>
        </w:tc>
        <w:tc>
          <w:tcPr>
            <w:tcW w:w="4254" w:type="dxa"/>
          </w:tcPr>
          <w:p w:rsidR="001A047A" w:rsidRPr="0003682C" w:rsidRDefault="001A047A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 xml:space="preserve">Total </w:t>
            </w:r>
            <w:proofErr w:type="spellStart"/>
            <w:r w:rsidRPr="0003682C">
              <w:rPr>
                <w:rFonts w:ascii="Cambria" w:hAnsi="Cambria"/>
                <w:b/>
                <w:sz w:val="20"/>
                <w:szCs w:val="20"/>
              </w:rPr>
              <w:t>Venituri</w:t>
            </w:r>
            <w:proofErr w:type="spellEnd"/>
          </w:p>
        </w:tc>
        <w:tc>
          <w:tcPr>
            <w:tcW w:w="1276" w:type="dxa"/>
          </w:tcPr>
          <w:p w:rsidR="001A047A" w:rsidRPr="0003682C" w:rsidRDefault="001A047A" w:rsidP="00EF4CA8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A047A" w:rsidRPr="0003682C" w:rsidRDefault="00A32857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+177</w:t>
            </w:r>
          </w:p>
        </w:tc>
        <w:tc>
          <w:tcPr>
            <w:tcW w:w="812" w:type="dxa"/>
          </w:tcPr>
          <w:p w:rsidR="001A047A" w:rsidRPr="0003682C" w:rsidRDefault="001A047A" w:rsidP="00C750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  <w:tc>
          <w:tcPr>
            <w:tcW w:w="854" w:type="dxa"/>
          </w:tcPr>
          <w:p w:rsidR="001A047A" w:rsidRPr="0003682C" w:rsidRDefault="00A32857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+177</w:t>
            </w:r>
          </w:p>
        </w:tc>
      </w:tr>
      <w:tr w:rsidR="001A047A" w:rsidRPr="0003682C" w:rsidTr="00C7505F">
        <w:trPr>
          <w:trHeight w:val="579"/>
        </w:trPr>
        <w:tc>
          <w:tcPr>
            <w:tcW w:w="561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254" w:type="dxa"/>
          </w:tcPr>
          <w:p w:rsidR="001A047A" w:rsidRPr="0003682C" w:rsidRDefault="001A047A" w:rsidP="00B31E75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Finantarea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drepturilor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asistenti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personali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indemnizatii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lunare</w:t>
            </w:r>
            <w:proofErr w:type="spellEnd"/>
          </w:p>
        </w:tc>
        <w:tc>
          <w:tcPr>
            <w:tcW w:w="1276" w:type="dxa"/>
          </w:tcPr>
          <w:p w:rsidR="001A047A" w:rsidRPr="0003682C" w:rsidRDefault="001A047A" w:rsidP="00514F2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110202</w:t>
            </w:r>
          </w:p>
        </w:tc>
        <w:tc>
          <w:tcPr>
            <w:tcW w:w="708" w:type="dxa"/>
          </w:tcPr>
          <w:p w:rsidR="001A047A" w:rsidRPr="0003682C" w:rsidRDefault="00A32857" w:rsidP="00527B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+175</w:t>
            </w:r>
          </w:p>
        </w:tc>
        <w:tc>
          <w:tcPr>
            <w:tcW w:w="812" w:type="dxa"/>
          </w:tcPr>
          <w:p w:rsidR="001A047A" w:rsidRPr="0003682C" w:rsidRDefault="001A047A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</w:tcPr>
          <w:p w:rsidR="001A047A" w:rsidRPr="0003682C" w:rsidRDefault="00A32857" w:rsidP="00527B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+175</w:t>
            </w:r>
          </w:p>
        </w:tc>
      </w:tr>
      <w:tr w:rsidR="00A32857" w:rsidRPr="0003682C" w:rsidTr="00C7505F">
        <w:trPr>
          <w:trHeight w:val="579"/>
        </w:trPr>
        <w:tc>
          <w:tcPr>
            <w:tcW w:w="561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254" w:type="dxa"/>
          </w:tcPr>
          <w:p w:rsidR="00A32857" w:rsidRPr="0003682C" w:rsidRDefault="00A32857" w:rsidP="00B31E75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Finantari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pe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baza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unitatii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invatamant</w:t>
            </w:r>
            <w:proofErr w:type="spellEnd"/>
          </w:p>
        </w:tc>
        <w:tc>
          <w:tcPr>
            <w:tcW w:w="1276" w:type="dxa"/>
          </w:tcPr>
          <w:p w:rsidR="00A32857" w:rsidRPr="0003682C" w:rsidRDefault="00A32857" w:rsidP="00514F2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110202</w:t>
            </w:r>
          </w:p>
        </w:tc>
        <w:tc>
          <w:tcPr>
            <w:tcW w:w="708" w:type="dxa"/>
          </w:tcPr>
          <w:p w:rsidR="00A32857" w:rsidRPr="0003682C" w:rsidRDefault="00A32857" w:rsidP="00527B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</w:t>
            </w:r>
          </w:p>
        </w:tc>
        <w:tc>
          <w:tcPr>
            <w:tcW w:w="812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</w:tcPr>
          <w:p w:rsidR="00A32857" w:rsidRPr="0003682C" w:rsidRDefault="00A32857" w:rsidP="00527B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</w:t>
            </w:r>
          </w:p>
        </w:tc>
      </w:tr>
      <w:tr w:rsidR="001A047A" w:rsidRPr="0003682C" w:rsidTr="00C7505F">
        <w:tc>
          <w:tcPr>
            <w:tcW w:w="561" w:type="dxa"/>
          </w:tcPr>
          <w:p w:rsidR="001A047A" w:rsidRPr="0003682C" w:rsidRDefault="001A047A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II</w:t>
            </w:r>
          </w:p>
        </w:tc>
        <w:tc>
          <w:tcPr>
            <w:tcW w:w="4254" w:type="dxa"/>
          </w:tcPr>
          <w:p w:rsidR="001A047A" w:rsidRPr="0003682C" w:rsidRDefault="001A047A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 xml:space="preserve">Total </w:t>
            </w:r>
            <w:proofErr w:type="spellStart"/>
            <w:r w:rsidRPr="0003682C">
              <w:rPr>
                <w:rFonts w:ascii="Cambria" w:hAnsi="Cambria"/>
                <w:b/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1276" w:type="dxa"/>
          </w:tcPr>
          <w:p w:rsidR="001A047A" w:rsidRPr="0003682C" w:rsidRDefault="001A047A" w:rsidP="005A4130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A047A" w:rsidRPr="0003682C" w:rsidRDefault="00A32857" w:rsidP="00C7505F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+177</w:t>
            </w:r>
          </w:p>
        </w:tc>
        <w:tc>
          <w:tcPr>
            <w:tcW w:w="812" w:type="dxa"/>
          </w:tcPr>
          <w:p w:rsidR="001A047A" w:rsidRPr="0003682C" w:rsidRDefault="00A32857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  <w:tc>
          <w:tcPr>
            <w:tcW w:w="854" w:type="dxa"/>
          </w:tcPr>
          <w:p w:rsidR="001A047A" w:rsidRPr="0003682C" w:rsidRDefault="00A32857" w:rsidP="00EF4CA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3682C">
              <w:rPr>
                <w:rFonts w:ascii="Cambria" w:hAnsi="Cambria"/>
                <w:b/>
                <w:sz w:val="20"/>
                <w:szCs w:val="20"/>
              </w:rPr>
              <w:t>+177</w:t>
            </w:r>
          </w:p>
        </w:tc>
      </w:tr>
      <w:tr w:rsidR="00A32857" w:rsidRPr="0003682C" w:rsidTr="00C7505F">
        <w:tc>
          <w:tcPr>
            <w:tcW w:w="561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A32857" w:rsidRPr="0003682C" w:rsidRDefault="00A32857" w:rsidP="00845FF4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Cheltuieli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salarii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asistenti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personali</w:t>
            </w:r>
            <w:proofErr w:type="spellEnd"/>
          </w:p>
        </w:tc>
        <w:tc>
          <w:tcPr>
            <w:tcW w:w="1276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6802/10</w:t>
            </w:r>
          </w:p>
        </w:tc>
        <w:tc>
          <w:tcPr>
            <w:tcW w:w="708" w:type="dxa"/>
          </w:tcPr>
          <w:p w:rsidR="00A32857" w:rsidRPr="0003682C" w:rsidRDefault="00A32857" w:rsidP="00C7505F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+85</w:t>
            </w:r>
          </w:p>
        </w:tc>
        <w:tc>
          <w:tcPr>
            <w:tcW w:w="812" w:type="dxa"/>
          </w:tcPr>
          <w:p w:rsidR="00A32857" w:rsidRPr="0003682C" w:rsidRDefault="00A32857" w:rsidP="001A047A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-90</w:t>
            </w:r>
          </w:p>
        </w:tc>
        <w:tc>
          <w:tcPr>
            <w:tcW w:w="854" w:type="dxa"/>
          </w:tcPr>
          <w:p w:rsidR="00A32857" w:rsidRPr="0003682C" w:rsidRDefault="00A32857" w:rsidP="00B22E7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+175</w:t>
            </w:r>
          </w:p>
        </w:tc>
      </w:tr>
      <w:tr w:rsidR="00A32857" w:rsidRPr="0003682C" w:rsidTr="00845FF4">
        <w:trPr>
          <w:trHeight w:val="279"/>
        </w:trPr>
        <w:tc>
          <w:tcPr>
            <w:tcW w:w="561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A32857" w:rsidRPr="0003682C" w:rsidRDefault="00A32857" w:rsidP="00527BA8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Autoritati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publice-bunuri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276" w:type="dxa"/>
          </w:tcPr>
          <w:p w:rsidR="00A32857" w:rsidRPr="0003682C" w:rsidRDefault="00212EE6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5</w:t>
            </w:r>
            <w:r w:rsidR="00A32857" w:rsidRPr="0003682C">
              <w:rPr>
                <w:rFonts w:ascii="Cambria" w:hAnsi="Cambria"/>
                <w:sz w:val="20"/>
                <w:szCs w:val="20"/>
              </w:rPr>
              <w:t>102/20</w:t>
            </w:r>
          </w:p>
        </w:tc>
        <w:tc>
          <w:tcPr>
            <w:tcW w:w="708" w:type="dxa"/>
          </w:tcPr>
          <w:p w:rsidR="00A32857" w:rsidRPr="0003682C" w:rsidRDefault="00A32857" w:rsidP="00C97BF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+70</w:t>
            </w:r>
          </w:p>
        </w:tc>
        <w:tc>
          <w:tcPr>
            <w:tcW w:w="812" w:type="dxa"/>
          </w:tcPr>
          <w:p w:rsidR="00A32857" w:rsidRPr="0003682C" w:rsidRDefault="00A32857" w:rsidP="00A32857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+70</w:t>
            </w:r>
          </w:p>
        </w:tc>
        <w:tc>
          <w:tcPr>
            <w:tcW w:w="854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32857" w:rsidRPr="0003682C" w:rsidTr="00C7505F">
        <w:tc>
          <w:tcPr>
            <w:tcW w:w="561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254" w:type="dxa"/>
          </w:tcPr>
          <w:p w:rsidR="00A32857" w:rsidRPr="0003682C" w:rsidRDefault="00A32857" w:rsidP="00615D5D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Locuinte,servitii-Iluminat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public</w:t>
            </w:r>
          </w:p>
        </w:tc>
        <w:tc>
          <w:tcPr>
            <w:tcW w:w="1276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7002/20</w:t>
            </w:r>
          </w:p>
        </w:tc>
        <w:tc>
          <w:tcPr>
            <w:tcW w:w="708" w:type="dxa"/>
          </w:tcPr>
          <w:p w:rsidR="00A32857" w:rsidRPr="0003682C" w:rsidRDefault="00A32857" w:rsidP="00B773DC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+20</w:t>
            </w:r>
          </w:p>
        </w:tc>
        <w:tc>
          <w:tcPr>
            <w:tcW w:w="812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+20</w:t>
            </w:r>
          </w:p>
        </w:tc>
        <w:tc>
          <w:tcPr>
            <w:tcW w:w="854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32857" w:rsidRPr="0003682C" w:rsidTr="00C7505F">
        <w:tc>
          <w:tcPr>
            <w:tcW w:w="561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254" w:type="dxa"/>
          </w:tcPr>
          <w:p w:rsidR="00A32857" w:rsidRPr="0003682C" w:rsidRDefault="00A32857" w:rsidP="00615D5D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Invatamant-bunuri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si</w:t>
            </w:r>
            <w:proofErr w:type="spellEnd"/>
            <w:r w:rsidRPr="000368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3682C">
              <w:rPr>
                <w:rFonts w:ascii="Cambria" w:hAnsi="Cambria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276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6502/10</w:t>
            </w:r>
          </w:p>
        </w:tc>
        <w:tc>
          <w:tcPr>
            <w:tcW w:w="708" w:type="dxa"/>
          </w:tcPr>
          <w:p w:rsidR="00A32857" w:rsidRPr="0003682C" w:rsidRDefault="00A32857" w:rsidP="00B773DC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</w:t>
            </w:r>
          </w:p>
        </w:tc>
        <w:tc>
          <w:tcPr>
            <w:tcW w:w="812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4" w:type="dxa"/>
          </w:tcPr>
          <w:p w:rsidR="00A32857" w:rsidRPr="0003682C" w:rsidRDefault="00A32857" w:rsidP="00EF4CA8">
            <w:pPr>
              <w:rPr>
                <w:rFonts w:ascii="Cambria" w:hAnsi="Cambria"/>
                <w:sz w:val="20"/>
                <w:szCs w:val="20"/>
              </w:rPr>
            </w:pPr>
            <w:r w:rsidRPr="0003682C">
              <w:rPr>
                <w:rFonts w:ascii="Cambria" w:hAnsi="Cambria"/>
                <w:sz w:val="20"/>
                <w:szCs w:val="20"/>
              </w:rPr>
              <w:t>+2</w:t>
            </w:r>
          </w:p>
        </w:tc>
      </w:tr>
    </w:tbl>
    <w:p w:rsidR="00445BD4" w:rsidRPr="0003682C" w:rsidRDefault="00445BD4" w:rsidP="00EF4CA8">
      <w:pPr>
        <w:rPr>
          <w:rFonts w:ascii="Cambria" w:hAnsi="Cambria"/>
          <w:sz w:val="20"/>
          <w:szCs w:val="20"/>
        </w:rPr>
      </w:pPr>
    </w:p>
    <w:p w:rsidR="00445BD4" w:rsidRPr="0003682C" w:rsidRDefault="00942516" w:rsidP="0003682C">
      <w:pPr>
        <w:jc w:val="center"/>
        <w:rPr>
          <w:rFonts w:ascii="Cambria" w:hAnsi="Cambria"/>
          <w:sz w:val="20"/>
          <w:szCs w:val="20"/>
        </w:rPr>
      </w:pPr>
      <w:r w:rsidRPr="0003682C">
        <w:rPr>
          <w:rFonts w:ascii="Cambria" w:hAnsi="Cambria"/>
          <w:sz w:val="20"/>
          <w:szCs w:val="20"/>
        </w:rPr>
        <w:t xml:space="preserve">Cu </w:t>
      </w:r>
      <w:proofErr w:type="spellStart"/>
      <w:r w:rsidRPr="0003682C">
        <w:rPr>
          <w:rFonts w:ascii="Cambria" w:hAnsi="Cambria"/>
          <w:sz w:val="20"/>
          <w:szCs w:val="20"/>
        </w:rPr>
        <w:t>stima</w:t>
      </w:r>
      <w:proofErr w:type="spellEnd"/>
    </w:p>
    <w:p w:rsidR="0003682C" w:rsidRPr="0003682C" w:rsidRDefault="0003682C" w:rsidP="0003682C">
      <w:pPr>
        <w:jc w:val="center"/>
        <w:rPr>
          <w:rFonts w:ascii="Cambria" w:hAnsi="Cambria"/>
          <w:sz w:val="20"/>
          <w:szCs w:val="20"/>
        </w:rPr>
      </w:pPr>
      <w:proofErr w:type="spellStart"/>
      <w:r w:rsidRPr="0003682C">
        <w:rPr>
          <w:rFonts w:ascii="Cambria" w:hAnsi="Cambria"/>
          <w:sz w:val="20"/>
          <w:szCs w:val="20"/>
        </w:rPr>
        <w:t>Contabil</w:t>
      </w:r>
      <w:proofErr w:type="spellEnd"/>
    </w:p>
    <w:p w:rsidR="0003682C" w:rsidRPr="0003682C" w:rsidRDefault="0003682C" w:rsidP="0003682C">
      <w:pPr>
        <w:jc w:val="center"/>
        <w:rPr>
          <w:rFonts w:ascii="Cambria" w:hAnsi="Cambria"/>
          <w:sz w:val="20"/>
          <w:szCs w:val="20"/>
          <w:lang w:val="ro-RO"/>
        </w:rPr>
      </w:pPr>
      <w:r w:rsidRPr="0003682C">
        <w:rPr>
          <w:rFonts w:ascii="Cambria" w:hAnsi="Cambria"/>
          <w:sz w:val="20"/>
          <w:szCs w:val="20"/>
        </w:rPr>
        <w:t>S</w:t>
      </w:r>
      <w:r w:rsidRPr="0003682C">
        <w:rPr>
          <w:rFonts w:ascii="Cambria" w:hAnsi="Cambria"/>
          <w:sz w:val="20"/>
          <w:szCs w:val="20"/>
          <w:lang w:val="ro-RO"/>
        </w:rPr>
        <w:t>ăvianu Elisabeta</w:t>
      </w:r>
    </w:p>
    <w:sectPr w:rsidR="0003682C" w:rsidRPr="0003682C" w:rsidSect="0003682C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FA9"/>
    <w:multiLevelType w:val="hybridMultilevel"/>
    <w:tmpl w:val="09A444FA"/>
    <w:lvl w:ilvl="0" w:tplc="CF42A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522"/>
    <w:multiLevelType w:val="hybridMultilevel"/>
    <w:tmpl w:val="B49A0A5C"/>
    <w:lvl w:ilvl="0" w:tplc="57FE37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A5191"/>
    <w:multiLevelType w:val="hybridMultilevel"/>
    <w:tmpl w:val="BECE9102"/>
    <w:lvl w:ilvl="0" w:tplc="40767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0C72"/>
    <w:multiLevelType w:val="hybridMultilevel"/>
    <w:tmpl w:val="B490A5DC"/>
    <w:lvl w:ilvl="0" w:tplc="DDF0E2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C03D4"/>
    <w:multiLevelType w:val="hybridMultilevel"/>
    <w:tmpl w:val="01C2BDD6"/>
    <w:lvl w:ilvl="0" w:tplc="E1668D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F"/>
    <w:rsid w:val="00015B6F"/>
    <w:rsid w:val="00036149"/>
    <w:rsid w:val="00036821"/>
    <w:rsid w:val="0003682C"/>
    <w:rsid w:val="00047E68"/>
    <w:rsid w:val="00064E0F"/>
    <w:rsid w:val="0011554C"/>
    <w:rsid w:val="00117C24"/>
    <w:rsid w:val="001A047A"/>
    <w:rsid w:val="001C1DE3"/>
    <w:rsid w:val="001C4F04"/>
    <w:rsid w:val="00212EE6"/>
    <w:rsid w:val="00246EFF"/>
    <w:rsid w:val="00280372"/>
    <w:rsid w:val="002E4638"/>
    <w:rsid w:val="00316772"/>
    <w:rsid w:val="00384514"/>
    <w:rsid w:val="00445BD4"/>
    <w:rsid w:val="00490AE5"/>
    <w:rsid w:val="004A0805"/>
    <w:rsid w:val="0050414B"/>
    <w:rsid w:val="00514F28"/>
    <w:rsid w:val="00527BA8"/>
    <w:rsid w:val="005664C6"/>
    <w:rsid w:val="005A4130"/>
    <w:rsid w:val="005B513F"/>
    <w:rsid w:val="00615D5D"/>
    <w:rsid w:val="00617F8B"/>
    <w:rsid w:val="00630075"/>
    <w:rsid w:val="0064679D"/>
    <w:rsid w:val="0067677C"/>
    <w:rsid w:val="006A6A04"/>
    <w:rsid w:val="006B3EEF"/>
    <w:rsid w:val="00752F00"/>
    <w:rsid w:val="00792A4A"/>
    <w:rsid w:val="0079492E"/>
    <w:rsid w:val="00795058"/>
    <w:rsid w:val="007B17F5"/>
    <w:rsid w:val="00817C62"/>
    <w:rsid w:val="00845FF4"/>
    <w:rsid w:val="00891754"/>
    <w:rsid w:val="008B3E68"/>
    <w:rsid w:val="008B6D0A"/>
    <w:rsid w:val="008C4696"/>
    <w:rsid w:val="008F3830"/>
    <w:rsid w:val="009135D1"/>
    <w:rsid w:val="00942516"/>
    <w:rsid w:val="00954DEF"/>
    <w:rsid w:val="009E55CA"/>
    <w:rsid w:val="00A32857"/>
    <w:rsid w:val="00A87E33"/>
    <w:rsid w:val="00AA5064"/>
    <w:rsid w:val="00AA6EF2"/>
    <w:rsid w:val="00AC441D"/>
    <w:rsid w:val="00B22E78"/>
    <w:rsid w:val="00B31E75"/>
    <w:rsid w:val="00B32618"/>
    <w:rsid w:val="00B773DC"/>
    <w:rsid w:val="00B85197"/>
    <w:rsid w:val="00C7505F"/>
    <w:rsid w:val="00C97BF8"/>
    <w:rsid w:val="00CD3D6D"/>
    <w:rsid w:val="00CE7A7C"/>
    <w:rsid w:val="00D07157"/>
    <w:rsid w:val="00DB0CB0"/>
    <w:rsid w:val="00DE4BCB"/>
    <w:rsid w:val="00DF4777"/>
    <w:rsid w:val="00E13675"/>
    <w:rsid w:val="00E744AF"/>
    <w:rsid w:val="00EC12F7"/>
    <w:rsid w:val="00ED2210"/>
    <w:rsid w:val="00EF4CA8"/>
    <w:rsid w:val="00F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7DB96-70D7-4300-9BC6-4668BC6E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5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56</cp:revision>
  <cp:lastPrinted>2025-11-11T08:51:00Z</cp:lastPrinted>
  <dcterms:created xsi:type="dcterms:W3CDTF">2024-11-12T11:47:00Z</dcterms:created>
  <dcterms:modified xsi:type="dcterms:W3CDTF">2025-12-15T11:22:00Z</dcterms:modified>
</cp:coreProperties>
</file>